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8BE3" w14:textId="300327D1" w:rsidR="005036B4" w:rsidRDefault="00CF2602">
      <w:r>
        <w:rPr>
          <w:noProof/>
        </w:rPr>
        <w:drawing>
          <wp:inline distT="0" distB="0" distL="0" distR="0" wp14:anchorId="1B21EDFB" wp14:editId="6552AEA7">
            <wp:extent cx="2223878" cy="484094"/>
            <wp:effectExtent l="0" t="0" r="508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pag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34" cy="51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4D07" w14:textId="2666BFB0" w:rsidR="00CF2602" w:rsidRDefault="00CF2602"/>
    <w:tbl>
      <w:tblPr>
        <w:tblStyle w:val="Grigliatabella"/>
        <w:tblW w:w="9644" w:type="dxa"/>
        <w:tblLook w:val="04A0" w:firstRow="1" w:lastRow="0" w:firstColumn="1" w:lastColumn="0" w:noHBand="0" w:noVBand="1"/>
      </w:tblPr>
      <w:tblGrid>
        <w:gridCol w:w="3114"/>
        <w:gridCol w:w="6530"/>
      </w:tblGrid>
      <w:tr w:rsidR="00CF2602" w14:paraId="5DCD4B8D" w14:textId="77777777" w:rsidTr="00CF2602">
        <w:trPr>
          <w:trHeight w:val="728"/>
        </w:trPr>
        <w:tc>
          <w:tcPr>
            <w:tcW w:w="9644" w:type="dxa"/>
            <w:gridSpan w:val="2"/>
            <w:vAlign w:val="center"/>
          </w:tcPr>
          <w:p w14:paraId="5D714768" w14:textId="1D50DD1B" w:rsidR="00CF2602" w:rsidRPr="00CF2602" w:rsidRDefault="00CF2602" w:rsidP="00CF2602">
            <w:pPr>
              <w:jc w:val="center"/>
              <w:rPr>
                <w:b/>
                <w:bCs/>
                <w:sz w:val="28"/>
                <w:szCs w:val="28"/>
              </w:rPr>
            </w:pPr>
            <w:r w:rsidRPr="00CF2602">
              <w:rPr>
                <w:b/>
                <w:bCs/>
                <w:sz w:val="28"/>
                <w:szCs w:val="28"/>
              </w:rPr>
              <w:t>SCHEDA DI ADESIONE</w:t>
            </w:r>
            <w:r w:rsidR="007F1CDF">
              <w:rPr>
                <w:b/>
                <w:bCs/>
                <w:sz w:val="28"/>
                <w:szCs w:val="28"/>
              </w:rPr>
              <w:t xml:space="preserve"> PER ACCOMPAGNATORI</w:t>
            </w:r>
          </w:p>
        </w:tc>
      </w:tr>
      <w:tr w:rsidR="00CF2602" w14:paraId="2F676688" w14:textId="77777777" w:rsidTr="00300D74">
        <w:trPr>
          <w:trHeight w:val="823"/>
        </w:trPr>
        <w:tc>
          <w:tcPr>
            <w:tcW w:w="9644" w:type="dxa"/>
            <w:gridSpan w:val="2"/>
            <w:vAlign w:val="center"/>
          </w:tcPr>
          <w:p w14:paraId="1E84CBDD" w14:textId="77777777" w:rsidR="00FA0B09" w:rsidRDefault="00CF2602" w:rsidP="00300D74">
            <w:pPr>
              <w:jc w:val="center"/>
              <w:rPr>
                <w:sz w:val="28"/>
                <w:szCs w:val="28"/>
              </w:rPr>
            </w:pPr>
            <w:r w:rsidRPr="00CF2602">
              <w:rPr>
                <w:sz w:val="28"/>
                <w:szCs w:val="28"/>
              </w:rPr>
              <w:t xml:space="preserve">Compilare ed inviare al seguente indirizzo email: </w:t>
            </w:r>
            <w:hyperlink r:id="rId6" w:history="1">
              <w:r w:rsidR="00FA0B09" w:rsidRPr="007A7E9E">
                <w:rPr>
                  <w:rStyle w:val="Collegamentoipertestuale"/>
                  <w:sz w:val="28"/>
                  <w:szCs w:val="28"/>
                </w:rPr>
                <w:t>info@collegiogeometri.al.it</w:t>
              </w:r>
            </w:hyperlink>
            <w:r w:rsidR="00FA0B09">
              <w:rPr>
                <w:sz w:val="28"/>
                <w:szCs w:val="28"/>
              </w:rPr>
              <w:t xml:space="preserve"> </w:t>
            </w:r>
          </w:p>
          <w:p w14:paraId="32097201" w14:textId="5CC78F8F" w:rsidR="00CF2602" w:rsidRPr="00FA0B09" w:rsidRDefault="00FA0B09" w:rsidP="00300D74">
            <w:pPr>
              <w:jc w:val="center"/>
              <w:rPr>
                <w:b/>
                <w:bCs/>
                <w:sz w:val="28"/>
                <w:szCs w:val="28"/>
              </w:rPr>
            </w:pPr>
            <w:r w:rsidRPr="00FA0B09">
              <w:rPr>
                <w:b/>
                <w:bCs/>
                <w:sz w:val="28"/>
                <w:szCs w:val="28"/>
              </w:rPr>
              <w:t>entro e non oltre il</w:t>
            </w:r>
            <w:r w:rsidR="00557298">
              <w:rPr>
                <w:b/>
                <w:bCs/>
                <w:sz w:val="28"/>
                <w:szCs w:val="28"/>
              </w:rPr>
              <w:t xml:space="preserve"> 26 Maggio 2023</w:t>
            </w:r>
          </w:p>
        </w:tc>
      </w:tr>
      <w:tr w:rsidR="00CF2602" w14:paraId="656B94AE" w14:textId="77777777" w:rsidTr="00300D74">
        <w:trPr>
          <w:trHeight w:val="847"/>
        </w:trPr>
        <w:tc>
          <w:tcPr>
            <w:tcW w:w="3114" w:type="dxa"/>
          </w:tcPr>
          <w:p w14:paraId="5AA2EA10" w14:textId="77777777" w:rsidR="00CF2602" w:rsidRDefault="00CF2602">
            <w:pPr>
              <w:rPr>
                <w:sz w:val="28"/>
                <w:szCs w:val="28"/>
              </w:rPr>
            </w:pPr>
          </w:p>
          <w:p w14:paraId="30C3E782" w14:textId="3A54F8DE" w:rsidR="00CF2602" w:rsidRPr="00CF2602" w:rsidRDefault="00CF2602" w:rsidP="00CF2602">
            <w:pPr>
              <w:jc w:val="center"/>
              <w:rPr>
                <w:sz w:val="28"/>
                <w:szCs w:val="28"/>
              </w:rPr>
            </w:pPr>
            <w:r w:rsidRPr="00CF260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OGNOME</w:t>
            </w:r>
          </w:p>
          <w:p w14:paraId="2CD544E7" w14:textId="1EC2C31D" w:rsidR="00CF2602" w:rsidRDefault="00CF2602"/>
        </w:tc>
        <w:tc>
          <w:tcPr>
            <w:tcW w:w="6530" w:type="dxa"/>
          </w:tcPr>
          <w:p w14:paraId="6EC457A3" w14:textId="77777777" w:rsidR="00CF2602" w:rsidRDefault="00CF2602">
            <w:pPr>
              <w:rPr>
                <w:sz w:val="32"/>
                <w:szCs w:val="32"/>
              </w:rPr>
            </w:pPr>
          </w:p>
          <w:p w14:paraId="0CC10F10" w14:textId="32E74EBC" w:rsidR="00CF2602" w:rsidRDefault="00CF2602">
            <w:r w:rsidRPr="00CF2602">
              <w:rPr>
                <w:sz w:val="32"/>
                <w:szCs w:val="32"/>
              </w:rPr>
              <w:t>……………………………………………………………….</w:t>
            </w:r>
          </w:p>
        </w:tc>
      </w:tr>
      <w:tr w:rsidR="00CF2602" w14:paraId="6141DFD4" w14:textId="77777777" w:rsidTr="00300D74">
        <w:trPr>
          <w:trHeight w:val="861"/>
        </w:trPr>
        <w:tc>
          <w:tcPr>
            <w:tcW w:w="3114" w:type="dxa"/>
          </w:tcPr>
          <w:p w14:paraId="7832E41E" w14:textId="77777777" w:rsidR="00CF2602" w:rsidRDefault="00CF2602" w:rsidP="00300D74">
            <w:pPr>
              <w:jc w:val="center"/>
              <w:rPr>
                <w:sz w:val="28"/>
                <w:szCs w:val="28"/>
              </w:rPr>
            </w:pPr>
          </w:p>
          <w:p w14:paraId="6B33B611" w14:textId="553F4B26" w:rsidR="00CF2602" w:rsidRDefault="00CF2602" w:rsidP="00300D74">
            <w:pPr>
              <w:jc w:val="center"/>
            </w:pPr>
            <w:r w:rsidRPr="00CF2602">
              <w:rPr>
                <w:sz w:val="28"/>
                <w:szCs w:val="28"/>
              </w:rPr>
              <w:t>NOME</w:t>
            </w:r>
          </w:p>
        </w:tc>
        <w:tc>
          <w:tcPr>
            <w:tcW w:w="6530" w:type="dxa"/>
          </w:tcPr>
          <w:p w14:paraId="117D3BA2" w14:textId="77777777" w:rsidR="00300D74" w:rsidRDefault="00300D74">
            <w:pPr>
              <w:rPr>
                <w:sz w:val="28"/>
                <w:szCs w:val="28"/>
              </w:rPr>
            </w:pPr>
          </w:p>
          <w:p w14:paraId="39DCA8BB" w14:textId="0C65789E" w:rsidR="00CF2602" w:rsidRPr="00300D74" w:rsidRDefault="00300D74">
            <w:pPr>
              <w:rPr>
                <w:sz w:val="28"/>
                <w:szCs w:val="28"/>
              </w:rPr>
            </w:pPr>
            <w:r w:rsidRPr="00300D74">
              <w:rPr>
                <w:sz w:val="28"/>
                <w:szCs w:val="28"/>
              </w:rPr>
              <w:t>………………………………………………………………………</w:t>
            </w:r>
            <w:r>
              <w:rPr>
                <w:sz w:val="28"/>
                <w:szCs w:val="28"/>
              </w:rPr>
              <w:t>..</w:t>
            </w:r>
          </w:p>
        </w:tc>
      </w:tr>
      <w:tr w:rsidR="00CF2602" w14:paraId="2C223CFA" w14:textId="77777777" w:rsidTr="000A0613">
        <w:trPr>
          <w:trHeight w:val="860"/>
        </w:trPr>
        <w:tc>
          <w:tcPr>
            <w:tcW w:w="3114" w:type="dxa"/>
            <w:vAlign w:val="center"/>
          </w:tcPr>
          <w:p w14:paraId="3734B650" w14:textId="12DA5A50" w:rsidR="00CF2602" w:rsidRDefault="007F1CDF" w:rsidP="00FD7BE5">
            <w:pPr>
              <w:jc w:val="center"/>
            </w:pPr>
            <w:r>
              <w:rPr>
                <w:sz w:val="28"/>
                <w:szCs w:val="28"/>
              </w:rPr>
              <w:t>IN QUALITA’ DI</w:t>
            </w:r>
          </w:p>
        </w:tc>
        <w:tc>
          <w:tcPr>
            <w:tcW w:w="6530" w:type="dxa"/>
          </w:tcPr>
          <w:p w14:paraId="4EE3D847" w14:textId="77777777" w:rsidR="00FD7BE5" w:rsidRDefault="00FD7BE5">
            <w:pPr>
              <w:rPr>
                <w:sz w:val="28"/>
                <w:szCs w:val="28"/>
              </w:rPr>
            </w:pPr>
          </w:p>
          <w:p w14:paraId="573BBC6E" w14:textId="5DC77B7D" w:rsidR="00CF2602" w:rsidRDefault="00FD7BE5">
            <w:pPr>
              <w:rPr>
                <w:sz w:val="28"/>
                <w:szCs w:val="28"/>
              </w:rPr>
            </w:pPr>
            <w:r w:rsidRPr="00FD7BE5">
              <w:rPr>
                <w:sz w:val="28"/>
                <w:szCs w:val="28"/>
              </w:rPr>
              <w:t>……………………………………………………………</w:t>
            </w:r>
            <w:r>
              <w:rPr>
                <w:sz w:val="28"/>
                <w:szCs w:val="28"/>
              </w:rPr>
              <w:t>……….</w:t>
            </w:r>
          </w:p>
          <w:p w14:paraId="7C42DCEC" w14:textId="48D94EBD" w:rsidR="00FD7BE5" w:rsidRDefault="00FD7BE5"/>
        </w:tc>
      </w:tr>
      <w:tr w:rsidR="00CF2602" w14:paraId="4F66CDFD" w14:textId="77777777" w:rsidTr="00FD7BE5">
        <w:trPr>
          <w:trHeight w:val="982"/>
        </w:trPr>
        <w:tc>
          <w:tcPr>
            <w:tcW w:w="3114" w:type="dxa"/>
            <w:vAlign w:val="center"/>
          </w:tcPr>
          <w:p w14:paraId="388A0462" w14:textId="2BD5DB48" w:rsidR="00CF2602" w:rsidRDefault="00FD7BE5" w:rsidP="00FD7BE5">
            <w:pPr>
              <w:jc w:val="center"/>
            </w:pPr>
            <w:r w:rsidRPr="00FD7BE5">
              <w:rPr>
                <w:sz w:val="28"/>
                <w:szCs w:val="28"/>
              </w:rPr>
              <w:t>EMAIL</w:t>
            </w:r>
          </w:p>
        </w:tc>
        <w:tc>
          <w:tcPr>
            <w:tcW w:w="6530" w:type="dxa"/>
          </w:tcPr>
          <w:p w14:paraId="271797DF" w14:textId="77777777" w:rsidR="00CF2602" w:rsidRDefault="00CF2602"/>
          <w:p w14:paraId="1BD2F9DD" w14:textId="77777777" w:rsidR="00FD7BE5" w:rsidRDefault="00FD7BE5"/>
          <w:p w14:paraId="21D6FAF8" w14:textId="6CD8D334" w:rsidR="00FD7BE5" w:rsidRDefault="00FD7BE5">
            <w:r w:rsidRPr="00FD7BE5">
              <w:rPr>
                <w:sz w:val="28"/>
                <w:szCs w:val="28"/>
              </w:rPr>
              <w:t>…………………………………………………………………………</w:t>
            </w:r>
            <w:r w:rsidR="003E7A3F">
              <w:rPr>
                <w:sz w:val="28"/>
                <w:szCs w:val="28"/>
              </w:rPr>
              <w:t>………</w:t>
            </w:r>
          </w:p>
        </w:tc>
      </w:tr>
      <w:tr w:rsidR="00CF2602" w14:paraId="64B5EBC6" w14:textId="77777777" w:rsidTr="00FD7BE5">
        <w:trPr>
          <w:trHeight w:val="699"/>
        </w:trPr>
        <w:tc>
          <w:tcPr>
            <w:tcW w:w="3114" w:type="dxa"/>
            <w:vAlign w:val="center"/>
          </w:tcPr>
          <w:p w14:paraId="35F95135" w14:textId="4640C914" w:rsidR="00CF2602" w:rsidRDefault="00FD7BE5" w:rsidP="00FD7BE5">
            <w:pPr>
              <w:jc w:val="center"/>
            </w:pPr>
            <w:r w:rsidRPr="00FD7BE5">
              <w:rPr>
                <w:sz w:val="28"/>
                <w:szCs w:val="28"/>
              </w:rPr>
              <w:t>CELLULARE</w:t>
            </w:r>
          </w:p>
        </w:tc>
        <w:tc>
          <w:tcPr>
            <w:tcW w:w="6530" w:type="dxa"/>
          </w:tcPr>
          <w:p w14:paraId="3E029DFA" w14:textId="77777777" w:rsidR="00FD7BE5" w:rsidRDefault="00FD7BE5"/>
          <w:p w14:paraId="38AD201E" w14:textId="2D30CC09" w:rsidR="00FD7BE5" w:rsidRDefault="00FD7BE5">
            <w:r w:rsidRPr="00FD7BE5">
              <w:rPr>
                <w:sz w:val="28"/>
                <w:szCs w:val="28"/>
              </w:rPr>
              <w:t>…………………………………………………………………………..</w:t>
            </w:r>
          </w:p>
        </w:tc>
      </w:tr>
      <w:tr w:rsidR="00FD7BE5" w14:paraId="1D438C37" w14:textId="77777777" w:rsidTr="00B72BF9">
        <w:trPr>
          <w:trHeight w:val="3672"/>
        </w:trPr>
        <w:tc>
          <w:tcPr>
            <w:tcW w:w="9644" w:type="dxa"/>
            <w:gridSpan w:val="2"/>
          </w:tcPr>
          <w:p w14:paraId="2DA1CEB4" w14:textId="77777777" w:rsidR="00FD7BE5" w:rsidRDefault="00FD7BE5"/>
          <w:p w14:paraId="59CFB2D5" w14:textId="77777777" w:rsidR="00FD7BE5" w:rsidRDefault="00FD7BE5"/>
          <w:p w14:paraId="16B3EF61" w14:textId="2988C9B8" w:rsidR="007270F5" w:rsidRPr="000604DF" w:rsidRDefault="00276243" w:rsidP="007270F5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 xml:space="preserve"> </w:t>
            </w:r>
            <w:r w:rsidR="00FD7BE5" w:rsidRPr="000604DF">
              <w:rPr>
                <w:sz w:val="24"/>
                <w:szCs w:val="24"/>
              </w:rPr>
              <w:t xml:space="preserve">Apericena al costo di </w:t>
            </w:r>
            <w:r w:rsidR="000A0990">
              <w:rPr>
                <w:sz w:val="24"/>
                <w:szCs w:val="24"/>
              </w:rPr>
              <w:t xml:space="preserve"> Euro 10,00</w:t>
            </w:r>
          </w:p>
          <w:p w14:paraId="267D8544" w14:textId="77777777" w:rsidR="00276243" w:rsidRPr="000604DF" w:rsidRDefault="00276243" w:rsidP="00276243">
            <w:pPr>
              <w:rPr>
                <w:sz w:val="24"/>
                <w:szCs w:val="24"/>
              </w:rPr>
            </w:pPr>
          </w:p>
          <w:p w14:paraId="43D50210" w14:textId="77777777" w:rsidR="00FD7BE5" w:rsidRPr="000604DF" w:rsidRDefault="00FD7BE5" w:rsidP="00FD7BE5">
            <w:pPr>
              <w:ind w:left="360"/>
              <w:rPr>
                <w:sz w:val="24"/>
                <w:szCs w:val="24"/>
              </w:rPr>
            </w:pPr>
          </w:p>
          <w:p w14:paraId="0DD79141" w14:textId="77777777" w:rsidR="000604DF" w:rsidRDefault="000604DF" w:rsidP="000604DF">
            <w:pPr>
              <w:tabs>
                <w:tab w:val="left" w:pos="4032"/>
                <w:tab w:val="right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INFORMATIVA SULLA PRIVACY</w:t>
            </w:r>
          </w:p>
          <w:p w14:paraId="21EC200A" w14:textId="77777777" w:rsidR="000604DF" w:rsidRDefault="000604DF" w:rsidP="000604DF">
            <w:pPr>
              <w:tabs>
                <w:tab w:val="left" w:pos="4032"/>
                <w:tab w:val="right" w:pos="9638"/>
              </w:tabs>
              <w:jc w:val="both"/>
              <w:rPr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“In osservanza al Regolamento Europeo 2016/679 (Regolamento Generale sulla Protezione dei Dati personali o GDPR) La informiamo che il trattamento dei Suoi dati personali verrà effettuato per le finalità indicate nell’informativa allegata al presente documento, nei limiti stabiliti dalle Leggi e dai Regolamenti vigenti, mediante strumenti e procedure idonei a garantire la sicurezza e la riservatezza degli stessi e che i Suoi diritti potranno essere esercitati con le modalità indicate nell’informativa stessa”.</w:t>
            </w:r>
          </w:p>
          <w:p w14:paraId="7A95E6A9" w14:textId="77777777" w:rsidR="000604DF" w:rsidRDefault="000604DF" w:rsidP="000604DF">
            <w:pPr>
              <w:tabs>
                <w:tab w:val="left" w:pos="4032"/>
                <w:tab w:val="right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14:paraId="01C5D330" w14:textId="3091E6BE" w:rsidR="000604DF" w:rsidRDefault="000604DF" w:rsidP="00FD7BE5">
            <w:pPr>
              <w:ind w:left="360"/>
            </w:pPr>
          </w:p>
        </w:tc>
      </w:tr>
    </w:tbl>
    <w:p w14:paraId="75BA99B5" w14:textId="708E3B88" w:rsidR="00B72BF9" w:rsidRDefault="00B72BF9" w:rsidP="00B72BF9">
      <w:pPr>
        <w:spacing w:after="0" w:line="240" w:lineRule="auto"/>
      </w:pPr>
      <w:r>
        <w:t xml:space="preserve"> </w:t>
      </w:r>
    </w:p>
    <w:p w14:paraId="370A949F" w14:textId="77777777" w:rsidR="000B7DFD" w:rsidRDefault="000B7DFD" w:rsidP="008D4DF8">
      <w:pPr>
        <w:spacing w:after="0" w:line="240" w:lineRule="auto"/>
        <w:ind w:firstLine="708"/>
      </w:pPr>
    </w:p>
    <w:p w14:paraId="5BDC50EF" w14:textId="4DAC7215" w:rsidR="000B7DFD" w:rsidRDefault="000B7DFD" w:rsidP="008D4DF8">
      <w:pPr>
        <w:spacing w:after="0" w:line="240" w:lineRule="auto"/>
        <w:ind w:firstLine="708"/>
      </w:pPr>
    </w:p>
    <w:p w14:paraId="449FCF96" w14:textId="6EABA158" w:rsidR="00B72BF9" w:rsidRDefault="000B7DFD" w:rsidP="008D4DF8">
      <w:pPr>
        <w:spacing w:after="0" w:line="240" w:lineRule="auto"/>
        <w:ind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E2AC71" wp14:editId="061C8413">
            <wp:simplePos x="0" y="0"/>
            <wp:positionH relativeFrom="column">
              <wp:posOffset>365760</wp:posOffset>
            </wp:positionH>
            <wp:positionV relativeFrom="paragraph">
              <wp:posOffset>40117</wp:posOffset>
            </wp:positionV>
            <wp:extent cx="645160" cy="678815"/>
            <wp:effectExtent l="0" t="0" r="2540" b="6985"/>
            <wp:wrapThrough wrapText="bothSides">
              <wp:wrapPolygon edited="0">
                <wp:start x="0" y="0"/>
                <wp:lineTo x="0" y="21216"/>
                <wp:lineTo x="21047" y="21216"/>
                <wp:lineTo x="21047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F9">
        <w:t>via San Baudolino, 15 - 15121 Alessandria – 80002460063</w:t>
      </w:r>
    </w:p>
    <w:p w14:paraId="55253F58" w14:textId="5502FCDE" w:rsidR="008D4DF8" w:rsidRDefault="00B72BF9" w:rsidP="008D4DF8">
      <w:pPr>
        <w:spacing w:after="0" w:line="240" w:lineRule="auto"/>
        <w:ind w:firstLine="708"/>
      </w:pPr>
      <w:r>
        <w:t>Tel. 0131 41200 – Fax 0131 2538</w:t>
      </w:r>
      <w:r w:rsidR="008D4DF8">
        <w:t>73</w:t>
      </w:r>
    </w:p>
    <w:p w14:paraId="66F350BE" w14:textId="19C729F8" w:rsidR="008D4DF8" w:rsidRDefault="00B72BF9" w:rsidP="008D4DF8">
      <w:pPr>
        <w:spacing w:after="0" w:line="240" w:lineRule="auto"/>
        <w:ind w:firstLine="708"/>
      </w:pPr>
      <w:r>
        <w:t xml:space="preserve">Sito internet </w:t>
      </w:r>
      <w:r w:rsidRPr="008D4DF8">
        <w:t xml:space="preserve">: </w:t>
      </w:r>
      <w:hyperlink r:id="rId8" w:history="1">
        <w:r w:rsidRPr="008D4DF8">
          <w:rPr>
            <w:rStyle w:val="Collegamentoipertestuale"/>
            <w:color w:val="auto"/>
            <w:u w:val="none"/>
          </w:rPr>
          <w:t>www.collegiogeometri.al.it</w:t>
        </w:r>
      </w:hyperlink>
    </w:p>
    <w:p w14:paraId="041696B2" w14:textId="6C245FD4" w:rsidR="00B72BF9" w:rsidRDefault="00B72BF9" w:rsidP="008D4DF8">
      <w:pPr>
        <w:spacing w:after="0" w:line="240" w:lineRule="auto"/>
        <w:ind w:firstLine="708"/>
      </w:pPr>
      <w:r>
        <w:t>Indirizzo e-mail : info@collegiogeometri.al.it</w:t>
      </w:r>
    </w:p>
    <w:sectPr w:rsidR="00B72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A6A"/>
    <w:multiLevelType w:val="hybridMultilevel"/>
    <w:tmpl w:val="1A42A5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851D1"/>
    <w:multiLevelType w:val="hybridMultilevel"/>
    <w:tmpl w:val="6596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F59CA"/>
    <w:multiLevelType w:val="hybridMultilevel"/>
    <w:tmpl w:val="C6E267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0BEB"/>
    <w:multiLevelType w:val="hybridMultilevel"/>
    <w:tmpl w:val="F0F2048A"/>
    <w:lvl w:ilvl="0" w:tplc="32E4E2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508024">
    <w:abstractNumId w:val="3"/>
  </w:num>
  <w:num w:numId="2" w16cid:durableId="210073464">
    <w:abstractNumId w:val="0"/>
  </w:num>
  <w:num w:numId="3" w16cid:durableId="1901137954">
    <w:abstractNumId w:val="1"/>
  </w:num>
  <w:num w:numId="4" w16cid:durableId="104209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C3"/>
    <w:rsid w:val="00006000"/>
    <w:rsid w:val="00026C75"/>
    <w:rsid w:val="000604DF"/>
    <w:rsid w:val="00065569"/>
    <w:rsid w:val="000A0613"/>
    <w:rsid w:val="000A0990"/>
    <w:rsid w:val="000B7DFD"/>
    <w:rsid w:val="001B5135"/>
    <w:rsid w:val="00276243"/>
    <w:rsid w:val="00300D74"/>
    <w:rsid w:val="003E7A3F"/>
    <w:rsid w:val="004E57C3"/>
    <w:rsid w:val="005036B4"/>
    <w:rsid w:val="00557298"/>
    <w:rsid w:val="005814A9"/>
    <w:rsid w:val="005972D8"/>
    <w:rsid w:val="007270F5"/>
    <w:rsid w:val="007F1CDF"/>
    <w:rsid w:val="008D4DF8"/>
    <w:rsid w:val="00996011"/>
    <w:rsid w:val="00AC7C57"/>
    <w:rsid w:val="00B72BF9"/>
    <w:rsid w:val="00CF2602"/>
    <w:rsid w:val="00F958B4"/>
    <w:rsid w:val="00FA0B09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8B44"/>
  <w15:chartTrackingRefBased/>
  <w15:docId w15:val="{728399DA-49F7-4636-AE2B-4685279C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B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2B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iogeometri.a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llegiogeometri.al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isa.g</dc:creator>
  <cp:keywords/>
  <dc:description/>
  <cp:lastModifiedBy>Mara</cp:lastModifiedBy>
  <cp:revision>27</cp:revision>
  <cp:lastPrinted>2023-05-11T07:22:00Z</cp:lastPrinted>
  <dcterms:created xsi:type="dcterms:W3CDTF">2021-06-22T15:18:00Z</dcterms:created>
  <dcterms:modified xsi:type="dcterms:W3CDTF">2023-05-17T09:39:00Z</dcterms:modified>
</cp:coreProperties>
</file>